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367BC" w:rsidRPr="00F354A2" w:rsidTr="002B71B7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7BC" w:rsidRPr="00F354A2" w:rsidRDefault="005367BC" w:rsidP="00E9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E97C73" w:rsidRPr="001C2883">
              <w:rPr>
                <w:rFonts w:ascii="Times New Roman" w:hAnsi="Times New Roman"/>
                <w:b/>
                <w:bCs/>
                <w:sz w:val="28"/>
                <w:szCs w:val="24"/>
              </w:rPr>
              <w:t>второй</w:t>
            </w:r>
            <w:r w:rsidR="00E97C73" w:rsidRPr="00E97C7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категории</w:t>
            </w:r>
            <w:r w:rsidR="00E97C73" w:rsidRPr="00E97C73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</w:p>
        </w:tc>
      </w:tr>
      <w:tr w:rsidR="005367BC" w:rsidRPr="00F354A2" w:rsidTr="002B71B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367BC" w:rsidRPr="00F354A2" w:rsidTr="001C2883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7BC" w:rsidRPr="001C2883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2883">
              <w:rPr>
                <w:rFonts w:ascii="Times New Roman" w:hAnsi="Times New Roman"/>
                <w:bCs/>
                <w:sz w:val="20"/>
                <w:szCs w:val="16"/>
              </w:rPr>
              <w:t>Третья категория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1980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73">
              <w:rPr>
                <w:rFonts w:ascii="Times New Roman" w:hAnsi="Times New Roman"/>
                <w:sz w:val="24"/>
                <w:szCs w:val="24"/>
              </w:rPr>
              <w:t>Конный спорт</w:t>
            </w:r>
            <w:r w:rsidR="005367BC" w:rsidRPr="00E97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16"/>
                <w:szCs w:val="16"/>
              </w:rPr>
              <w:t>Нижегородская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C7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97C73" w:rsidRPr="00E97C73">
              <w:rPr>
                <w:rFonts w:ascii="Times New Roman" w:hAnsi="Times New Roman"/>
                <w:bCs/>
                <w:sz w:val="24"/>
                <w:szCs w:val="24"/>
              </w:rPr>
              <w:t>0150001611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«Рога и Копыта», тренер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</w:rPr>
              <w:t> </w:t>
            </w:r>
          </w:p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  <w:bCs/>
                <w:szCs w:val="24"/>
              </w:rPr>
              <w:t xml:space="preserve">ОО «Федерация конного спорта Нижегородской области»,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г</w:t>
            </w:r>
            <w:proofErr w:type="gram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.Н</w:t>
            </w:r>
            <w:proofErr w:type="gram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ижний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 xml:space="preserve"> Новгород,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ул.Овражная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0"/>
              </w:rPr>
              <w:t>, 62</w:t>
            </w:r>
            <w:r w:rsidR="005367BC" w:rsidRPr="00E97C73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 w:rsidRPr="00E97C73">
              <w:rPr>
                <w:rFonts w:ascii="Times New Roman" w:hAnsi="Times New Roman"/>
                <w:sz w:val="16"/>
                <w:szCs w:val="24"/>
              </w:rPr>
              <w:t>Высшее</w:t>
            </w:r>
            <w:proofErr w:type="gramEnd"/>
            <w:r w:rsidRPr="00E97C73">
              <w:rPr>
                <w:rFonts w:ascii="Times New Roman" w:hAnsi="Times New Roman"/>
                <w:sz w:val="16"/>
                <w:szCs w:val="24"/>
              </w:rPr>
              <w:t>, ННГУ им.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Лобачевского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  <w:r w:rsidR="005367BC"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занятиях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33FD" w:rsidRPr="00F354A2" w:rsidTr="00E97C73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F03A47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0533F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Общественная организация</w:t>
            </w:r>
            <w:r w:rsidR="000533FD" w:rsidRPr="00E97C73">
              <w:rPr>
                <w:rFonts w:ascii="Times New Roman" w:hAnsi="Times New Roman"/>
                <w:bCs/>
                <w:sz w:val="20"/>
                <w:szCs w:val="16"/>
              </w:rPr>
              <w:t xml:space="preserve"> «Федерация конного спорта Нижегородской области»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03A47" w:rsidRDefault="000533FD" w:rsidP="00F03A47">
            <w:pPr>
              <w:tabs>
                <w:tab w:val="left" w:pos="3564"/>
              </w:tabs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 xml:space="preserve">Департамент </w:t>
            </w:r>
            <w:r w:rsidR="00F03A47">
              <w:rPr>
                <w:rFonts w:ascii="Times New Roman" w:hAnsi="Times New Roman"/>
                <w:bCs/>
                <w:sz w:val="20"/>
                <w:szCs w:val="16"/>
              </w:rPr>
              <w:t xml:space="preserve">физической культуры и спорта </w:t>
            </w:r>
            <w:bookmarkStart w:id="0" w:name="_GoBack"/>
            <w:bookmarkEnd w:id="0"/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администрации города Нижнего Новгорода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5367BC" w:rsidRPr="00F354A2" w:rsidTr="002B71B7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0533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367BC" w:rsidRPr="00F354A2" w:rsidRDefault="005367BC" w:rsidP="002B71B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C0CBD" w:rsidRDefault="00EC0CBD"/>
    <w:sectPr w:rsidR="00EC0CBD" w:rsidSect="005367BC">
      <w:pgSz w:w="16838" w:h="11906" w:orient="landscape"/>
      <w:pgMar w:top="851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C"/>
    <w:rsid w:val="00033D38"/>
    <w:rsid w:val="000533FD"/>
    <w:rsid w:val="001C2883"/>
    <w:rsid w:val="003B6B3F"/>
    <w:rsid w:val="005367BC"/>
    <w:rsid w:val="00E97C73"/>
    <w:rsid w:val="00EC0CBD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2018-04-06T07:04:00Z</dcterms:created>
  <dcterms:modified xsi:type="dcterms:W3CDTF">2020-10-20T12:47:00Z</dcterms:modified>
</cp:coreProperties>
</file>